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3D05FE75" w:rsidR="00213BA0" w:rsidRDefault="00213BA0" w:rsidP="00EA0E62">
            <w:pPr>
              <w:spacing w:line="240" w:lineRule="auto"/>
            </w:pPr>
            <w:r>
              <w:t>Klasa</w:t>
            </w:r>
            <w:r w:rsidR="00162BB3">
              <w:t xml:space="preserve"> II b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53FD71DD" w:rsidR="00213BA0" w:rsidRDefault="00213BA0" w:rsidP="00EA0E62">
            <w:pPr>
              <w:spacing w:line="240" w:lineRule="auto"/>
            </w:pPr>
            <w:r>
              <w:t>Przedmiot</w:t>
            </w:r>
            <w:r w:rsidR="00162BB3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6D2B19E7" w:rsidR="00213BA0" w:rsidRDefault="00213BA0" w:rsidP="00EA0E62">
            <w:pPr>
              <w:spacing w:line="240" w:lineRule="auto"/>
            </w:pPr>
            <w:r>
              <w:t>Nauczyciel realizując</w:t>
            </w:r>
            <w:r w:rsidR="00162BB3">
              <w:t xml:space="preserve">y  Renata </w:t>
            </w:r>
            <w:proofErr w:type="spellStart"/>
            <w:r w:rsidR="00162BB3">
              <w:t>Smolbik</w:t>
            </w:r>
            <w:proofErr w:type="spellEnd"/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5A3975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DAD" w14:textId="633DAFA0" w:rsidR="00061375" w:rsidRDefault="00061375" w:rsidP="00061375">
            <w:pPr>
              <w:spacing w:line="240" w:lineRule="auto"/>
            </w:pPr>
            <w:r>
              <w:t>Ostatnią noc przed męką</w:t>
            </w:r>
            <w:r w:rsidR="005427FE">
              <w:t>,</w:t>
            </w:r>
            <w:r>
              <w:t xml:space="preserve"> Jezus spędził na modlitwie w Ogrodzie Oliwnym. Jest to ogród, który znajdował się na górze. Rosły w nim drzewa, których owocami są oliwki i od tych drzew ogród ten był nazywany Ogrodem Oliwnym. </w:t>
            </w:r>
          </w:p>
          <w:p w14:paraId="3FA9C85E" w14:textId="77777777" w:rsidR="00061375" w:rsidRDefault="00061375" w:rsidP="00061375">
            <w:pPr>
              <w:spacing w:line="240" w:lineRule="auto"/>
            </w:pPr>
            <w:r>
              <w:t xml:space="preserve">Przeczytaj razem z rodzicami fragment z  Pisma Świętego – </w:t>
            </w:r>
            <w:proofErr w:type="spellStart"/>
            <w:r>
              <w:t>Łk</w:t>
            </w:r>
            <w:proofErr w:type="spellEnd"/>
            <w:r>
              <w:t xml:space="preserve"> 22,39-46 </w:t>
            </w:r>
          </w:p>
          <w:p w14:paraId="1901B933" w14:textId="6F78A386" w:rsidR="00061375" w:rsidRDefault="00061375" w:rsidP="00061375">
            <w:pPr>
              <w:spacing w:line="240" w:lineRule="auto"/>
            </w:pPr>
            <w:r>
              <w:t>Jezus „udał się, według zwyczaju, na Górę Oliwną: towarzyszyli Mu także uczniowie. Gdy przyszedł na miejsce, rzekł do nich: «Módlcie się, abyście nie ulegli pokusie». A sam oddalił się od nich na odległość jakby rzutu kamieniem, upadł na kolana i modlił się tymi słowami: «Ojcze, jeśli chcesz, zabierz ode Mnie ten kielich! Jednak nie moja wola, lecz Twoja niech się stanie!» Wtedy ukazał Mu się anioł z nieba i umacniał Go. Pogrążony w udręce jeszcze usilniej się modlił, a Jego pot był jak gęste krople krwi, sączące się na ziemię. Gdy wstał od modlitwy i przyszedł do uczniów, zastał ich śpiących ze smutku. Rzekł do nich: «Czemu śpicie? Wstańcie i módlcie się, abyście nie ulegli pokusie»”.</w:t>
            </w:r>
          </w:p>
          <w:p w14:paraId="022642AB" w14:textId="1F3B9034" w:rsidR="00061375" w:rsidRDefault="00061375" w:rsidP="00061375">
            <w:pPr>
              <w:spacing w:line="240" w:lineRule="auto"/>
            </w:pPr>
            <w:r>
              <w:t>Zastanów się:</w:t>
            </w:r>
          </w:p>
          <w:p w14:paraId="6B603D4D" w14:textId="77777777" w:rsidR="00061375" w:rsidRDefault="00061375" w:rsidP="00061375">
            <w:pPr>
              <w:spacing w:line="240" w:lineRule="auto"/>
            </w:pPr>
            <w:r>
              <w:t>– Gdzie poszedł Jezus ze swoimi uczniami?</w:t>
            </w:r>
          </w:p>
          <w:p w14:paraId="7388F452" w14:textId="77777777" w:rsidR="00061375" w:rsidRDefault="00061375" w:rsidP="00061375">
            <w:pPr>
              <w:spacing w:line="240" w:lineRule="auto"/>
            </w:pPr>
            <w:r>
              <w:t xml:space="preserve"> – O co prosił swoich uczniów? </w:t>
            </w:r>
          </w:p>
          <w:p w14:paraId="0FB67F8C" w14:textId="77777777" w:rsidR="00061375" w:rsidRDefault="00061375" w:rsidP="00061375">
            <w:pPr>
              <w:spacing w:line="240" w:lineRule="auto"/>
            </w:pPr>
            <w:r>
              <w:t xml:space="preserve">– Kto Go pocieszał? </w:t>
            </w:r>
          </w:p>
          <w:p w14:paraId="3F2FD5DC" w14:textId="6811D8C9" w:rsidR="005A3975" w:rsidRDefault="00061375" w:rsidP="00061375">
            <w:pPr>
              <w:spacing w:line="240" w:lineRule="auto"/>
            </w:pPr>
            <w:r>
              <w:t>Jezus bał się męki, która Go czekała. Był jednak posłuszny Ojcu. Powiedział: „Ojcze, nie moja, ale Twoja wola niech się stanie”. Jezus pełnił wolę Ojca, to znaczy, że zgodził się dobrowolnie na cierpienie i śmierć. Chciał nas zbawić.</w:t>
            </w:r>
          </w:p>
        </w:tc>
      </w:tr>
      <w:tr w:rsidR="005A3975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977" w14:textId="35F28861" w:rsidR="005A3975" w:rsidRDefault="00061375" w:rsidP="005A3975">
            <w:pPr>
              <w:spacing w:line="240" w:lineRule="auto"/>
            </w:pPr>
            <w:r>
              <w:t>Zadanie: w zeszycie przedmiotowym na jednej stronie narysuj duże serce</w:t>
            </w:r>
            <w:r w:rsidR="00B64B55">
              <w:t>, w którym</w:t>
            </w:r>
            <w:r>
              <w:t xml:space="preserve"> za każdym razem, gdy będziesz wykonywał polecenia</w:t>
            </w:r>
            <w:r w:rsidR="00B64B55">
              <w:t xml:space="preserve"> swoich rodziców narysuj kwiatek lub małe serduszko. </w:t>
            </w:r>
          </w:p>
        </w:tc>
      </w:tr>
      <w:tr w:rsidR="005A3975" w14:paraId="55EDEB1E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090" w14:textId="77777777" w:rsidR="005A3975" w:rsidRDefault="005A3975" w:rsidP="005A3975">
            <w:pPr>
              <w:spacing w:line="240" w:lineRule="auto"/>
            </w:pP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5A3975" w14:paraId="016640B2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DF6" w14:textId="33A8C074" w:rsidR="005A3975" w:rsidRDefault="005A3975" w:rsidP="005A3975">
            <w:pPr>
              <w:spacing w:line="240" w:lineRule="auto"/>
            </w:pPr>
          </w:p>
        </w:tc>
      </w:tr>
      <w:tr w:rsidR="005A3975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77777777" w:rsidR="005A3975" w:rsidRDefault="005A3975" w:rsidP="005A3975">
            <w:pPr>
              <w:spacing w:line="240" w:lineRule="auto"/>
            </w:pPr>
            <w:bookmarkStart w:id="0" w:name="_GoBack"/>
            <w:bookmarkEnd w:id="0"/>
          </w:p>
        </w:tc>
      </w:tr>
    </w:tbl>
    <w:p w14:paraId="13FB2222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A608F7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92155" w14:textId="77777777" w:rsidR="00213BA0" w:rsidRDefault="00213BA0" w:rsidP="00EA0E62">
            <w:pPr>
              <w:spacing w:line="240" w:lineRule="auto"/>
            </w:pPr>
            <w:r>
              <w:t>Dzień 3</w:t>
            </w:r>
          </w:p>
        </w:tc>
      </w:tr>
      <w:tr w:rsidR="00213BA0" w14:paraId="0951CC94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2E3" w14:textId="77777777" w:rsidR="00213BA0" w:rsidRDefault="00213BA0" w:rsidP="00EA0E62">
            <w:pPr>
              <w:spacing w:line="240" w:lineRule="auto"/>
            </w:pPr>
          </w:p>
        </w:tc>
      </w:tr>
      <w:tr w:rsidR="00213BA0" w14:paraId="0DCBFBE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A3" w14:textId="77777777" w:rsidR="00213BA0" w:rsidRDefault="00213BA0" w:rsidP="00EA0E62">
            <w:pPr>
              <w:spacing w:line="240" w:lineRule="auto"/>
            </w:pPr>
          </w:p>
        </w:tc>
      </w:tr>
      <w:tr w:rsidR="00213BA0" w14:paraId="1E402C6A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0AE" w14:textId="77777777" w:rsidR="00213BA0" w:rsidRDefault="00213BA0" w:rsidP="00EA0E62">
            <w:pPr>
              <w:spacing w:line="240" w:lineRule="auto"/>
            </w:pPr>
          </w:p>
        </w:tc>
      </w:tr>
    </w:tbl>
    <w:p w14:paraId="1EF492E3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55370B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E2E" w14:textId="77777777" w:rsidR="00213BA0" w:rsidRDefault="00213BA0" w:rsidP="00EA0E62">
            <w:pPr>
              <w:spacing w:line="240" w:lineRule="auto"/>
            </w:pPr>
          </w:p>
        </w:tc>
      </w:tr>
    </w:tbl>
    <w:p w14:paraId="3BCEC5E6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60A" w14:textId="2A26B832" w:rsidR="00162BB3" w:rsidRDefault="00162BB3" w:rsidP="00162BB3">
            <w:pPr>
              <w:spacing w:line="240" w:lineRule="auto"/>
              <w:ind w:left="360"/>
              <w:rPr>
                <w:i/>
              </w:rPr>
            </w:pPr>
            <w:r>
              <w:t xml:space="preserve">Sposób sprawdzenia wykonania zadań przez nauczyciela </w:t>
            </w:r>
            <w:r>
              <w:rPr>
                <w:i/>
              </w:rPr>
              <w:t xml:space="preserve">- potwierdzenie rodzica w klasach I-III, - umieszczenie w teczce na  dodatkowe prace. </w:t>
            </w:r>
          </w:p>
          <w:p w14:paraId="2AF13665" w14:textId="06701475" w:rsidR="00213BA0" w:rsidRDefault="00213BA0" w:rsidP="00162BB3">
            <w:pPr>
              <w:spacing w:line="240" w:lineRule="auto"/>
              <w:ind w:left="360"/>
            </w:pP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lastRenderedPageBreak/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8C3" w14:textId="103F7B70" w:rsidR="00162BB3" w:rsidRDefault="00162BB3" w:rsidP="00162BB3">
            <w:pPr>
              <w:spacing w:line="240" w:lineRule="auto"/>
            </w:pPr>
            <w:r>
              <w:t>Codziennie za pośrednictwem  e-dziennik oraz  e-mail renatasmolbik2@gmail.com - , w godzinach od 1</w:t>
            </w:r>
            <w:r w:rsidR="004B37FC">
              <w:t>2</w:t>
            </w:r>
            <w:r>
              <w:t>:00 -15:00.</w:t>
            </w:r>
          </w:p>
          <w:p w14:paraId="64E461FD" w14:textId="77777777" w:rsidR="00213BA0" w:rsidRDefault="00213BA0" w:rsidP="00162BB3">
            <w:pPr>
              <w:spacing w:line="240" w:lineRule="auto"/>
            </w:pP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07C" w14:textId="3A59161C" w:rsidR="00162BB3" w:rsidRDefault="00162BB3" w:rsidP="00162BB3">
            <w:pPr>
              <w:spacing w:line="240" w:lineRule="auto"/>
            </w:pPr>
            <w:r>
              <w:t>Codziennie za pośrednictwem  e-dziennik oraz  e-mail renatasmolbik2@gmail.com - , w godzinach od 1</w:t>
            </w:r>
            <w:r w:rsidR="004B37FC">
              <w:t>2</w:t>
            </w:r>
            <w:r>
              <w:t>:00 -15:00.</w:t>
            </w:r>
          </w:p>
          <w:p w14:paraId="7D8689F7" w14:textId="77777777" w:rsidR="00213BA0" w:rsidRDefault="00213BA0" w:rsidP="00162BB3">
            <w:pPr>
              <w:spacing w:line="240" w:lineRule="auto"/>
            </w:pP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A0"/>
    <w:rsid w:val="00061375"/>
    <w:rsid w:val="00162BB3"/>
    <w:rsid w:val="001C60C6"/>
    <w:rsid w:val="00213BA0"/>
    <w:rsid w:val="004B37FC"/>
    <w:rsid w:val="005427FE"/>
    <w:rsid w:val="005A3975"/>
    <w:rsid w:val="00B64B55"/>
    <w:rsid w:val="00CB2046"/>
    <w:rsid w:val="00D26974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  <w15:chartTrackingRefBased/>
  <w15:docId w15:val="{ECA72CAF-48AC-4281-AAC5-1B7144D3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2020-03-27T10:12:00Z</dcterms:created>
  <dcterms:modified xsi:type="dcterms:W3CDTF">2020-03-28T07:38:00Z</dcterms:modified>
</cp:coreProperties>
</file>