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1602A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 xml:space="preserve">Klasa </w:t>
            </w:r>
            <w:r w:rsidR="00813F29">
              <w:t>V 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370A5" w:rsidTr="00D06FF2">
        <w:tc>
          <w:tcPr>
            <w:tcW w:w="9062" w:type="dxa"/>
          </w:tcPr>
          <w:p w:rsidR="00D370A5" w:rsidRDefault="00D370A5" w:rsidP="00D370A5">
            <w:r>
              <w:t xml:space="preserve">Praca w programie do nauki słówek: </w:t>
            </w:r>
            <w:proofErr w:type="spellStart"/>
            <w:r>
              <w:t>Instaling</w:t>
            </w:r>
            <w:proofErr w:type="spellEnd"/>
          </w:p>
        </w:tc>
      </w:tr>
      <w:tr w:rsidR="00D370A5" w:rsidTr="00D06FF2">
        <w:tc>
          <w:tcPr>
            <w:tcW w:w="9062" w:type="dxa"/>
          </w:tcPr>
          <w:p w:rsidR="00D370A5" w:rsidRDefault="00D370A5" w:rsidP="00592057">
            <w:r>
              <w:t>Obejrzyj film, w którym przypomnisz sobie nazwy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mebli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pomieszczeń</w:t>
            </w:r>
            <w:r>
              <w:t xml:space="preserve"> :  </w:t>
            </w:r>
            <w:hyperlink r:id="rId5" w:history="1">
              <w:r w:rsidRPr="0084695F">
                <w:rPr>
                  <w:rStyle w:val="Hipercze"/>
                  <w:sz w:val="24"/>
                  <w:szCs w:val="24"/>
                </w:rPr>
                <w:t>https://www.youtube.com/watch?v=njDdyCZlZ7M</w:t>
              </w:r>
            </w:hyperlink>
            <w:r>
              <w:rPr>
                <w:sz w:val="24"/>
                <w:szCs w:val="24"/>
              </w:rPr>
              <w:t xml:space="preserve">  czas 1:33</w:t>
            </w:r>
          </w:p>
        </w:tc>
      </w:tr>
      <w:tr w:rsidR="00D370A5" w:rsidTr="00D06FF2">
        <w:tc>
          <w:tcPr>
            <w:tcW w:w="9062" w:type="dxa"/>
          </w:tcPr>
          <w:p w:rsidR="00D370A5" w:rsidRDefault="00D370A5" w:rsidP="00592057">
            <w:r>
              <w:t xml:space="preserve">Obejrzyj film, w którym powtórzysz nazwy mebli, pomieszczeń, przymiotników opisujących je oraz nauczysz się odpowiadać na pytania dotyczące </w:t>
            </w:r>
            <w:r w:rsidR="0048235E">
              <w:t>wyglądu</w:t>
            </w:r>
            <w:r>
              <w:t xml:space="preserve"> mieszkania. </w:t>
            </w:r>
            <w:hyperlink r:id="rId6" w:history="1">
              <w:r w:rsidRPr="00220692">
                <w:rPr>
                  <w:rStyle w:val="Hipercze"/>
                  <w:sz w:val="24"/>
                  <w:szCs w:val="24"/>
                </w:rPr>
                <w:t>https://www.youtube.com/watch?v=qGJCzpqUkEI</w:t>
              </w:r>
            </w:hyperlink>
            <w:r>
              <w:rPr>
                <w:rStyle w:val="Hipercze"/>
                <w:sz w:val="24"/>
                <w:szCs w:val="24"/>
                <w:u w:val="none"/>
              </w:rPr>
              <w:t xml:space="preserve">   </w:t>
            </w:r>
            <w:r w:rsidRPr="008E1E94">
              <w:rPr>
                <w:rStyle w:val="Hipercze"/>
                <w:color w:val="auto"/>
                <w:sz w:val="24"/>
                <w:szCs w:val="24"/>
                <w:u w:val="none"/>
              </w:rPr>
              <w:t>czas 9:10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FD2277" w:rsidTr="00C937C7">
        <w:tc>
          <w:tcPr>
            <w:tcW w:w="9062" w:type="dxa"/>
          </w:tcPr>
          <w:p w:rsidR="00FD2277" w:rsidRDefault="00FD2277" w:rsidP="00FD2277">
            <w:r>
              <w:t xml:space="preserve">Praca w programie do nauki słówek: </w:t>
            </w:r>
            <w:proofErr w:type="spellStart"/>
            <w:r>
              <w:t>Instaling</w:t>
            </w:r>
            <w:proofErr w:type="spellEnd"/>
          </w:p>
        </w:tc>
      </w:tr>
      <w:tr w:rsidR="00FD2277" w:rsidTr="00C937C7">
        <w:tc>
          <w:tcPr>
            <w:tcW w:w="9062" w:type="dxa"/>
          </w:tcPr>
          <w:p w:rsidR="00FD2277" w:rsidRDefault="00FD2277" w:rsidP="00FD2277">
            <w:r>
              <w:t>Podręcznik: s.74, ćwiczenie 1 – przeczytaj 5 niemieckich zdań i zapisz w zeszycie ich polskie znaczenia.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034D" w:rsidTr="00393585">
        <w:tc>
          <w:tcPr>
            <w:tcW w:w="9062" w:type="dxa"/>
            <w:shd w:val="clear" w:color="auto" w:fill="FFF2CC" w:themeFill="accent4" w:themeFillTint="33"/>
          </w:tcPr>
          <w:p w:rsidR="0036034D" w:rsidRDefault="0036034D" w:rsidP="0036034D">
            <w:r>
              <w:t>Dzień 3</w:t>
            </w:r>
          </w:p>
        </w:tc>
      </w:tr>
      <w:tr w:rsidR="0036034D" w:rsidTr="00393585">
        <w:tc>
          <w:tcPr>
            <w:tcW w:w="9062" w:type="dxa"/>
          </w:tcPr>
          <w:p w:rsidR="0036034D" w:rsidRDefault="0036034D" w:rsidP="00393585">
            <w:r>
              <w:t xml:space="preserve">* Zadanie dodatkowe </w:t>
            </w:r>
            <w:r w:rsidR="003108B2">
              <w:t>–</w:t>
            </w:r>
            <w:r>
              <w:t xml:space="preserve"> </w:t>
            </w:r>
            <w:r w:rsidR="003108B2">
              <w:t xml:space="preserve">tylko </w:t>
            </w:r>
            <w:r>
              <w:t>dla chętnych: Opisz swoje mieszkanie używając prostych zdań i korzystając z wiedzy zdobytej wcześniej w szkole i podczas oglądania powyższych filmików.</w:t>
            </w:r>
            <w:r w:rsidR="00CC320E">
              <w:t xml:space="preserve"> Zadania tłumaczone przez translatory internetowe nie będą sprawdzane.</w:t>
            </w:r>
          </w:p>
        </w:tc>
      </w:tr>
    </w:tbl>
    <w:p w:rsidR="0036034D" w:rsidRDefault="003603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592057">
            <w:pPr>
              <w:ind w:left="360"/>
            </w:pPr>
            <w:r>
              <w:t>Inne materiały,  linki i strony web przydatne  do pracy ucznia:</w:t>
            </w:r>
            <w:r w:rsidR="00592057">
              <w:t xml:space="preserve"> ---------------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CC320E">
            <w:pPr>
              <w:pStyle w:val="Akapitzlist"/>
              <w:numPr>
                <w:ilvl w:val="0"/>
                <w:numId w:val="2"/>
              </w:numPr>
              <w:ind w:left="731" w:hanging="284"/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CC320E" w:rsidRDefault="008E1E94" w:rsidP="00CC320E">
            <w:pPr>
              <w:pStyle w:val="Akapitzlist"/>
              <w:numPr>
                <w:ilvl w:val="0"/>
                <w:numId w:val="2"/>
              </w:numPr>
              <w:ind w:left="731" w:hanging="284"/>
            </w:pPr>
            <w:r>
              <w:t xml:space="preserve">Podczas oglądania filmików </w:t>
            </w:r>
            <w:r w:rsidR="00D370A5">
              <w:t>możesz robić notatki w zeszycie, ułatwi ci to rozwiązywanie zadań.</w:t>
            </w:r>
          </w:p>
          <w:p w:rsidR="008E1E94" w:rsidRDefault="00BD508D" w:rsidP="00CC320E">
            <w:pPr>
              <w:pStyle w:val="Akapitzlist"/>
              <w:numPr>
                <w:ilvl w:val="0"/>
                <w:numId w:val="2"/>
              </w:numPr>
              <w:ind w:left="731" w:hanging="284"/>
            </w:pPr>
            <w:r>
              <w:t>Postaraj się utrwalać słownictwo. Możesz np. przykleić na meblach i w pomieszczeniach karteczki z odpowiednimi nazwami.</w:t>
            </w:r>
          </w:p>
          <w:p w:rsidR="00BD508D" w:rsidRDefault="00BD508D" w:rsidP="00CC320E">
            <w:pPr>
              <w:pStyle w:val="Akapitzlist"/>
              <w:numPr>
                <w:ilvl w:val="0"/>
                <w:numId w:val="2"/>
              </w:numPr>
              <w:ind w:left="731" w:hanging="284"/>
            </w:pPr>
            <w:r>
              <w:t xml:space="preserve">Zadanie dodatkowe wyślij (zdjęcie lub dokument </w:t>
            </w:r>
            <w:proofErr w:type="spellStart"/>
            <w:r>
              <w:t>word</w:t>
            </w:r>
            <w:proofErr w:type="spellEnd"/>
            <w:r>
              <w:t>) na specjalny adres mailowy podany w oddzielnej wiadomości w e-dzienniku 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D06FF2">
            <w:pPr>
              <w:ind w:left="360"/>
            </w:pPr>
            <w:r>
              <w:t xml:space="preserve">- kontrola wyników w programie </w:t>
            </w:r>
            <w:proofErr w:type="spellStart"/>
            <w:r>
              <w:t>Instaling</w:t>
            </w:r>
            <w:proofErr w:type="spellEnd"/>
          </w:p>
          <w:p w:rsidR="00D06FF2" w:rsidRDefault="00DD14A7" w:rsidP="00405E3C">
            <w:pPr>
              <w:ind w:left="360"/>
            </w:pPr>
            <w:r>
              <w:t xml:space="preserve">- </w:t>
            </w:r>
            <w:r w:rsidR="00BD508D">
              <w:t xml:space="preserve">sprawdzenie poprawności wykonania zadania </w:t>
            </w:r>
            <w:r w:rsidR="00405E3C">
              <w:t>dla chętnych</w:t>
            </w:r>
          </w:p>
        </w:tc>
        <w:bookmarkStart w:id="0" w:name="_GoBack"/>
        <w:bookmarkEnd w:id="0"/>
      </w:tr>
    </w:tbl>
    <w:p w:rsidR="00592057" w:rsidRDefault="00592057" w:rsidP="00D06FF2">
      <w:pPr>
        <w:rPr>
          <w:b/>
        </w:rPr>
      </w:pPr>
    </w:p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0608C">
            <w:proofErr w:type="spellStart"/>
            <w:r>
              <w:t>Librus</w:t>
            </w:r>
            <w:proofErr w:type="spellEnd"/>
            <w:r>
              <w:t xml:space="preserve"> w dniach poniedziałek - </w:t>
            </w:r>
            <w:proofErr w:type="spellStart"/>
            <w:r>
              <w:t>piatek</w:t>
            </w:r>
            <w:proofErr w:type="spellEnd"/>
            <w:r>
              <w:t xml:space="preserve"> w godz.: 9.00 – 11.00</w:t>
            </w:r>
          </w:p>
        </w:tc>
      </w:tr>
    </w:tbl>
    <w:p w:rsidR="00592057" w:rsidRDefault="00592057">
      <w:pPr>
        <w:rPr>
          <w:b/>
        </w:rPr>
      </w:pPr>
    </w:p>
    <w:p w:rsidR="00D06FF2" w:rsidRPr="00D06FF2" w:rsidRDefault="00D06FF2">
      <w:pPr>
        <w:rPr>
          <w:b/>
        </w:rPr>
      </w:pPr>
      <w:r w:rsidRPr="00D06FF2">
        <w:rPr>
          <w:b/>
        </w:rPr>
        <w:lastRenderedPageBreak/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34CF2" w:rsidP="00A0608C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</w:t>
            </w:r>
            <w:r w:rsidR="00A0608C">
              <w:t>8</w:t>
            </w:r>
            <w:r>
              <w:t>.</w:t>
            </w:r>
            <w:r w:rsidR="00A0608C">
              <w:t>3</w:t>
            </w:r>
            <w:r>
              <w:t>0-</w:t>
            </w:r>
            <w:r w:rsidR="00A0608C">
              <w:t>19.30</w:t>
            </w:r>
          </w:p>
        </w:tc>
      </w:tr>
    </w:tbl>
    <w:p w:rsidR="00D06FF2" w:rsidRDefault="00834CF2" w:rsidP="00D06FF2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5009F"/>
    <w:rsid w:val="001602A2"/>
    <w:rsid w:val="00282F04"/>
    <w:rsid w:val="003108B2"/>
    <w:rsid w:val="0036034D"/>
    <w:rsid w:val="003973FE"/>
    <w:rsid w:val="003C6016"/>
    <w:rsid w:val="00405E3C"/>
    <w:rsid w:val="0048235E"/>
    <w:rsid w:val="00501586"/>
    <w:rsid w:val="00592057"/>
    <w:rsid w:val="00626EF7"/>
    <w:rsid w:val="00672A61"/>
    <w:rsid w:val="006C2098"/>
    <w:rsid w:val="007406AD"/>
    <w:rsid w:val="00813F29"/>
    <w:rsid w:val="00834CF2"/>
    <w:rsid w:val="008E1E94"/>
    <w:rsid w:val="00A0608C"/>
    <w:rsid w:val="00BD508D"/>
    <w:rsid w:val="00C04D5A"/>
    <w:rsid w:val="00C212C7"/>
    <w:rsid w:val="00CC320E"/>
    <w:rsid w:val="00D06FF2"/>
    <w:rsid w:val="00D370A5"/>
    <w:rsid w:val="00DD14A7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99BC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JCzpqUkEI" TargetMode="External"/><Relationship Id="rId5" Type="http://schemas.openxmlformats.org/officeDocument/2006/relationships/hyperlink" Target="https://www.youtube.com/watch?v=njDdyCZlZ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11</cp:revision>
  <dcterms:created xsi:type="dcterms:W3CDTF">2020-03-24T08:11:00Z</dcterms:created>
  <dcterms:modified xsi:type="dcterms:W3CDTF">2020-03-27T12:14:00Z</dcterms:modified>
</cp:coreProperties>
</file>